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476EE">
        <w:rPr>
          <w:rFonts w:ascii="宋体" w:eastAsia="宋体" w:hAnsi="宋体" w:cs="Arial" w:hint="eastAsia"/>
          <w:b/>
          <w:bCs/>
          <w:sz w:val="24"/>
          <w:szCs w:val="24"/>
        </w:rPr>
        <w:t>广发中债1-3年国开行债券指数证券投资基金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7E0717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620952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bookmarkEnd w:id="0"/>
      <w:r w:rsidR="001058D7">
        <w:rPr>
          <w:rFonts w:ascii="宋体" w:hAnsi="宋体" w:hint="eastAsia"/>
          <w:kern w:val="0"/>
          <w:sz w:val="24"/>
        </w:rPr>
        <w:t>2026年1月8日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5558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55584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55584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212"/>
        <w:gridCol w:w="1134"/>
        <w:gridCol w:w="1134"/>
        <w:gridCol w:w="2268"/>
      </w:tblGrid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01186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1058D7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5B490E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058D7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5B490E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058D7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7A1A22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A22" w:rsidRPr="000402F3" w:rsidRDefault="007A1A2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A22" w:rsidRPr="000402F3" w:rsidRDefault="007A1A22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22" w:rsidRDefault="007A1A2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7A1A22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A22" w:rsidRPr="000402F3" w:rsidRDefault="007A1A2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A22" w:rsidRPr="000402F3" w:rsidRDefault="007A1A22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22" w:rsidRDefault="007A1A2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02163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21632">
              <w:rPr>
                <w:rFonts w:ascii="宋体" w:eastAsia="宋体" w:hAnsi="宋体" w:hint="eastAsia"/>
                <w:sz w:val="24"/>
                <w:szCs w:val="24"/>
              </w:rPr>
              <w:t>保护基金份额持有人的利益</w:t>
            </w:r>
          </w:p>
        </w:tc>
      </w:tr>
      <w:tr w:rsidR="00021632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 w:hint="eastAsia"/>
                <w:sz w:val="24"/>
              </w:rPr>
              <w:t>广发中债1-3年国开债指数D</w:t>
            </w:r>
          </w:p>
        </w:tc>
      </w:tr>
      <w:tr w:rsidR="00021632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5476EE">
              <w:rPr>
                <w:rFonts w:ascii="宋体" w:eastAsia="宋体" w:hAnsi="宋体"/>
                <w:sz w:val="24"/>
                <w:szCs w:val="24"/>
              </w:rPr>
              <w:t>006485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/>
                <w:sz w:val="24"/>
              </w:rPr>
              <w:t>019686</w:t>
            </w:r>
          </w:p>
        </w:tc>
      </w:tr>
      <w:tr w:rsidR="002D529A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7A1A22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D55584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605831" w:rsidRPr="00142D59" w:rsidRDefault="001C7C04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ab/>
      </w:r>
      <w:r w:rsidR="004625BD" w:rsidRPr="004625B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605831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1058D7">
        <w:rPr>
          <w:rFonts w:ascii="宋体" w:eastAsia="宋体" w:hAnsi="宋体" w:cs="Arial"/>
          <w:kern w:val="0"/>
          <w:sz w:val="24"/>
          <w:szCs w:val="24"/>
        </w:rPr>
        <w:t>2026年1月8日</w:t>
      </w:r>
      <w:r w:rsidR="00605831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5476EE">
        <w:rPr>
          <w:rFonts w:ascii="宋体" w:eastAsia="宋体" w:hAnsi="宋体" w:hint="eastAsia"/>
          <w:sz w:val="24"/>
          <w:szCs w:val="24"/>
        </w:rPr>
        <w:t>广发中债1-3年国开行债券指数证券投资基金</w:t>
      </w:r>
      <w:r w:rsidR="00605831">
        <w:rPr>
          <w:rFonts w:ascii="宋体" w:eastAsia="宋体" w:hAnsi="宋体" w:hint="eastAsia"/>
          <w:sz w:val="24"/>
          <w:szCs w:val="24"/>
        </w:rPr>
        <w:t>（</w:t>
      </w:r>
      <w:r w:rsidR="00605831">
        <w:rPr>
          <w:rFonts w:ascii="宋体" w:eastAsia="宋体" w:hAnsi="宋体"/>
          <w:sz w:val="24"/>
          <w:szCs w:val="24"/>
        </w:rPr>
        <w:t>以下简称</w:t>
      </w:r>
      <w:r w:rsidR="004625BD">
        <w:rPr>
          <w:rFonts w:ascii="宋体" w:eastAsia="宋体" w:hAnsi="宋体" w:hint="eastAsia"/>
          <w:sz w:val="24"/>
          <w:szCs w:val="24"/>
        </w:rPr>
        <w:t>“</w:t>
      </w:r>
      <w:r w:rsidR="004625BD">
        <w:rPr>
          <w:rFonts w:ascii="宋体" w:eastAsia="宋体" w:hAnsi="宋体"/>
          <w:sz w:val="24"/>
          <w:szCs w:val="24"/>
        </w:rPr>
        <w:t>本基金</w:t>
      </w:r>
      <w:r w:rsidR="004625BD">
        <w:rPr>
          <w:rFonts w:ascii="宋体" w:eastAsia="宋体" w:hAnsi="宋体" w:hint="eastAsia"/>
          <w:sz w:val="24"/>
          <w:szCs w:val="24"/>
        </w:rPr>
        <w:t>”</w:t>
      </w:r>
      <w:r w:rsidR="00605831">
        <w:rPr>
          <w:rFonts w:ascii="宋体" w:eastAsia="宋体" w:hAnsi="宋体"/>
          <w:sz w:val="24"/>
          <w:szCs w:val="24"/>
        </w:rPr>
        <w:t>）</w:t>
      </w:r>
      <w:r w:rsidR="00C43D18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021632" w:rsidRPr="0002163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</w:t>
      </w:r>
      <w:r w:rsidR="00021632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</w:t>
      </w:r>
      <w:r w:rsidR="00021632" w:rsidRPr="00021632">
        <w:rPr>
          <w:rFonts w:ascii="宋体" w:eastAsia="宋体" w:hAnsi="宋体" w:cs="Arial" w:hint="eastAsia"/>
          <w:kern w:val="0"/>
          <w:sz w:val="24"/>
          <w:szCs w:val="24"/>
        </w:rPr>
        <w:t>及转换转入本基金</w:t>
      </w:r>
      <w:r w:rsidR="00C43D18" w:rsidRPr="00C43D18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2D529A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7A0755" w:rsidRPr="00142D59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605831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CC02C8">
        <w:rPr>
          <w:rFonts w:ascii="宋体" w:eastAsia="宋体" w:hAnsi="宋体" w:cs="Arial" w:hint="eastAsia"/>
          <w:kern w:val="0"/>
          <w:sz w:val="24"/>
          <w:szCs w:val="24"/>
        </w:rPr>
        <w:t>元确认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成功，超过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5476EE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605831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142D5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0402F3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D55584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0402F3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1058D7">
        <w:rPr>
          <w:rFonts w:ascii="宋体" w:eastAsia="宋体" w:hAnsi="宋体" w:cs="Arial"/>
          <w:kern w:val="0"/>
          <w:sz w:val="24"/>
          <w:szCs w:val="24"/>
        </w:rPr>
        <w:t>2026年1月8日</w:t>
      </w:r>
    </w:p>
    <w:sectPr w:rsidR="00B86804" w:rsidRPr="00247109" w:rsidSect="0062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054" w:rsidRDefault="00152054" w:rsidP="00C24D64">
      <w:r>
        <w:separator/>
      </w:r>
    </w:p>
  </w:endnote>
  <w:endnote w:type="continuationSeparator" w:id="0">
    <w:p w:rsidR="00152054" w:rsidRDefault="00152054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054" w:rsidRDefault="00152054" w:rsidP="00C24D64">
      <w:r>
        <w:separator/>
      </w:r>
    </w:p>
  </w:footnote>
  <w:footnote w:type="continuationSeparator" w:id="0">
    <w:p w:rsidR="00152054" w:rsidRDefault="00152054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1867"/>
    <w:rsid w:val="00021632"/>
    <w:rsid w:val="000402F3"/>
    <w:rsid w:val="00065CCA"/>
    <w:rsid w:val="0007292F"/>
    <w:rsid w:val="00074DC2"/>
    <w:rsid w:val="000B0C00"/>
    <w:rsid w:val="000C58D8"/>
    <w:rsid w:val="000D0656"/>
    <w:rsid w:val="000D1631"/>
    <w:rsid w:val="001058D7"/>
    <w:rsid w:val="00124946"/>
    <w:rsid w:val="00136504"/>
    <w:rsid w:val="001438FB"/>
    <w:rsid w:val="00152054"/>
    <w:rsid w:val="00165239"/>
    <w:rsid w:val="001679B5"/>
    <w:rsid w:val="001714C5"/>
    <w:rsid w:val="0018522C"/>
    <w:rsid w:val="00190167"/>
    <w:rsid w:val="001C3469"/>
    <w:rsid w:val="001C4C13"/>
    <w:rsid w:val="001C7C04"/>
    <w:rsid w:val="001C7E4F"/>
    <w:rsid w:val="001F2975"/>
    <w:rsid w:val="0021778A"/>
    <w:rsid w:val="00223BE6"/>
    <w:rsid w:val="00225D35"/>
    <w:rsid w:val="00236894"/>
    <w:rsid w:val="00247109"/>
    <w:rsid w:val="002671B7"/>
    <w:rsid w:val="00277D34"/>
    <w:rsid w:val="002D529A"/>
    <w:rsid w:val="002E398A"/>
    <w:rsid w:val="003018D5"/>
    <w:rsid w:val="003161FB"/>
    <w:rsid w:val="00323136"/>
    <w:rsid w:val="00346CFC"/>
    <w:rsid w:val="00355A3C"/>
    <w:rsid w:val="00390270"/>
    <w:rsid w:val="003A04D7"/>
    <w:rsid w:val="003F7788"/>
    <w:rsid w:val="004125D1"/>
    <w:rsid w:val="00450A1E"/>
    <w:rsid w:val="00462306"/>
    <w:rsid w:val="004625BD"/>
    <w:rsid w:val="004B2D61"/>
    <w:rsid w:val="004E2D80"/>
    <w:rsid w:val="004E7C37"/>
    <w:rsid w:val="00511071"/>
    <w:rsid w:val="005476EE"/>
    <w:rsid w:val="005663DF"/>
    <w:rsid w:val="00581317"/>
    <w:rsid w:val="00583D65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446E"/>
    <w:rsid w:val="006254B6"/>
    <w:rsid w:val="0064296F"/>
    <w:rsid w:val="00667826"/>
    <w:rsid w:val="00682C55"/>
    <w:rsid w:val="00682F89"/>
    <w:rsid w:val="006A312F"/>
    <w:rsid w:val="007140E2"/>
    <w:rsid w:val="0072280B"/>
    <w:rsid w:val="00760428"/>
    <w:rsid w:val="0077118A"/>
    <w:rsid w:val="007772E1"/>
    <w:rsid w:val="007A0755"/>
    <w:rsid w:val="007A1A22"/>
    <w:rsid w:val="007D5C85"/>
    <w:rsid w:val="007E0717"/>
    <w:rsid w:val="00812847"/>
    <w:rsid w:val="00833E53"/>
    <w:rsid w:val="00837DB9"/>
    <w:rsid w:val="008427D2"/>
    <w:rsid w:val="008642B4"/>
    <w:rsid w:val="00890818"/>
    <w:rsid w:val="008C7CDE"/>
    <w:rsid w:val="008C7D16"/>
    <w:rsid w:val="008F21DD"/>
    <w:rsid w:val="008F4D24"/>
    <w:rsid w:val="008F70AF"/>
    <w:rsid w:val="00901FCD"/>
    <w:rsid w:val="00907C57"/>
    <w:rsid w:val="00914722"/>
    <w:rsid w:val="00924475"/>
    <w:rsid w:val="00935345"/>
    <w:rsid w:val="00937329"/>
    <w:rsid w:val="00942272"/>
    <w:rsid w:val="00960FD1"/>
    <w:rsid w:val="0097433B"/>
    <w:rsid w:val="009947D4"/>
    <w:rsid w:val="009A282D"/>
    <w:rsid w:val="009D198C"/>
    <w:rsid w:val="009E2041"/>
    <w:rsid w:val="009E4B02"/>
    <w:rsid w:val="00A104D9"/>
    <w:rsid w:val="00A1707F"/>
    <w:rsid w:val="00A25FD0"/>
    <w:rsid w:val="00A46FEB"/>
    <w:rsid w:val="00A52855"/>
    <w:rsid w:val="00A713D8"/>
    <w:rsid w:val="00A72DFA"/>
    <w:rsid w:val="00AE1FE7"/>
    <w:rsid w:val="00B06C0B"/>
    <w:rsid w:val="00B14AE3"/>
    <w:rsid w:val="00B21942"/>
    <w:rsid w:val="00B6570E"/>
    <w:rsid w:val="00B743ED"/>
    <w:rsid w:val="00B84117"/>
    <w:rsid w:val="00B97F5D"/>
    <w:rsid w:val="00BB4B54"/>
    <w:rsid w:val="00BE59CA"/>
    <w:rsid w:val="00C001E8"/>
    <w:rsid w:val="00C07CC1"/>
    <w:rsid w:val="00C17992"/>
    <w:rsid w:val="00C24D64"/>
    <w:rsid w:val="00C271ED"/>
    <w:rsid w:val="00C43D18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02C8"/>
    <w:rsid w:val="00CC71C8"/>
    <w:rsid w:val="00CD027E"/>
    <w:rsid w:val="00CE5F7D"/>
    <w:rsid w:val="00CF638F"/>
    <w:rsid w:val="00D55584"/>
    <w:rsid w:val="00D6647B"/>
    <w:rsid w:val="00D846BD"/>
    <w:rsid w:val="00D87119"/>
    <w:rsid w:val="00DB356F"/>
    <w:rsid w:val="00E06DA9"/>
    <w:rsid w:val="00E13404"/>
    <w:rsid w:val="00E40BC0"/>
    <w:rsid w:val="00E5124B"/>
    <w:rsid w:val="00E95607"/>
    <w:rsid w:val="00EB66B7"/>
    <w:rsid w:val="00EB77DF"/>
    <w:rsid w:val="00EC03EA"/>
    <w:rsid w:val="00EC3797"/>
    <w:rsid w:val="00ED31D3"/>
    <w:rsid w:val="00F35306"/>
    <w:rsid w:val="00F70DC0"/>
    <w:rsid w:val="00F72F2F"/>
    <w:rsid w:val="00F9483C"/>
    <w:rsid w:val="00FC1E49"/>
    <w:rsid w:val="00FC7F17"/>
    <w:rsid w:val="00FD266D"/>
    <w:rsid w:val="00FE34CE"/>
    <w:rsid w:val="00FF4D3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4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2026-01-07T16:01:00Z</dcterms:created>
  <dcterms:modified xsi:type="dcterms:W3CDTF">2026-01-07T16:01:00Z</dcterms:modified>
</cp:coreProperties>
</file>