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1C6E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D5AA9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F43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B772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第3季度报告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C6E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B7720">
        <w:rPr>
          <w:rFonts w:ascii="仿宋" w:eastAsia="仿宋" w:hAnsi="仿宋" w:hint="eastAsia"/>
          <w:color w:val="000000" w:themeColor="text1"/>
          <w:sz w:val="32"/>
          <w:szCs w:val="32"/>
        </w:rPr>
        <w:t>第3季度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鹏华普天债券证券投资基金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鹏华全球中短债债券型证券投资基金（QDII）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鹏华丰盛稳固收益债券型证券投资基金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鹏华新兴产业混合型证券投资基金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鹏华丰融定期开放债券型证券投资基金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鹏华中证信息技术指数分级证券投资基金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鹏华中证一带一路主题指数分级证券投资基金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鹏华弘华灵活配置混合型证券投资基金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鹏华中证新能源指数分级证券投资基金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鹏华国证钢铁行业指数分级证券投资基金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鹏华兴润定期开放灵活配置混合型证券投资基金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鹏华兴合定期开放灵活配置混合型证券投资基金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鹏华永盛一年定期开放债券型证券投资基金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鹏华香港美国互联网股票型证券投资基金（LOF）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鹏华养老目标日期2035三年持有期混合型基金中基金（FOF）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鹏华中债1-3年国开行债券指数证券投资基金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鹏华养老目标日期2045三年持有期混合型发起式基金中基金（FOF）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鹏华长乐稳健养老目标一年持有期混合型发起式基金中基金（FOF）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鹏华金享混合型证券投资基金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鹏华价值驱动混合型证券投资基金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鹏华优选价值股票型证券投资基金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鹏华中证银行交易型开放式指数证券投资基金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鹏华0-5年利率债债券型发起式证券投资基金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鹏华尊泰一年定期开放债券型发起式证券投资基金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鹏华国证证券龙头交易型开放式指数证券投资基金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鹏华科技创新混合型证券投资基金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鹏华中证500交易型开放式指数证券投资基金联接基金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鹏华价值成长混合型证券投资基金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鹏华尊裕一年定期开放债券型发起式证券投资基金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鹏华优质回报两年定期开放混合型证券投资基金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鹏华中证传媒交易型开放式指数证券投资基金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鹏华丰诚债券型证券投资基金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鹏华安泽混合型证券投资基金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鹏华稳健回报混合型证券投资基金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鹏华鑫享稳健混合型证券投资基金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鹏华国证半导体芯片交易型开放式指数证券投资基金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鹏华中债3-5年国开行债券指数证券投资基金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鹏华价值共赢两年持有期混合型证券投资基金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鹏华股息精选混合型证券投资基金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鹏华成长价值混合型证券投资基金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鹏华尊达一年定期开放债券型发起式证券投资基金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鹏华优质企业混合型证券投资基金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鹏华普利债券型证券投资基金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鹏华安和混合型证券投资基金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鹏华安庆混合型证券投资基金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鹏华中证高股息龙头交易型开放式指数证券投资基金联接基金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鹏华安惠混合型证券投资基金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鹏华匠心精选混合型证券投资基金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鹏华新兴成长混合型证券投资基金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鹏华聚合多资产3个月持有期混合型基金中基金（FOF） 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鹏华锦润86个月定期开放债券型证券投资基金</w:t>
      </w:r>
    </w:p>
    <w:p w:rsidR="00AB7720" w:rsidRPr="00AB7720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鹏华安睿两年持有期混合型证券投资基金</w:t>
      </w:r>
    </w:p>
    <w:p w:rsidR="00DE4122" w:rsidRDefault="00AB7720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7720">
        <w:rPr>
          <w:rFonts w:ascii="仿宋" w:eastAsia="仿宋" w:hAnsi="仿宋" w:hint="eastAsia"/>
          <w:color w:val="000000" w:themeColor="text1"/>
          <w:sz w:val="32"/>
          <w:szCs w:val="32"/>
        </w:rPr>
        <w:t>鹏华中证0-4年期地方政府债交易型开放式指数证券投资基金</w:t>
      </w:r>
    </w:p>
    <w:p w:rsidR="00BB3501" w:rsidRPr="005A1AF7" w:rsidRDefault="00003B2F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E4122">
        <w:rPr>
          <w:rFonts w:ascii="仿宋" w:eastAsia="仿宋" w:hAnsi="仿宋" w:hint="eastAsia"/>
          <w:color w:val="000000" w:themeColor="text1"/>
          <w:sz w:val="32"/>
          <w:szCs w:val="32"/>
        </w:rPr>
        <w:t>第3季度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E4122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E4122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0F4301" w:rsidRPr="000F4301">
        <w:t xml:space="preserve"> 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E4122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E4122">
        <w:rPr>
          <w:rFonts w:ascii="仿宋" w:eastAsia="仿宋" w:hAnsi="仿宋"/>
          <w:color w:val="000000" w:themeColor="text1"/>
          <w:sz w:val="32"/>
          <w:szCs w:val="32"/>
        </w:rPr>
        <w:t>28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5" w:rsidRDefault="00A96435" w:rsidP="009A149B">
      <w:r>
        <w:separator/>
      </w:r>
    </w:p>
  </w:endnote>
  <w:endnote w:type="continuationSeparator" w:id="0">
    <w:p w:rsidR="00A96435" w:rsidRDefault="00A9643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F59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C6E00" w:rsidRPr="001C6E0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F59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C6E00" w:rsidRPr="001C6E0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5" w:rsidRDefault="00A96435" w:rsidP="009A149B">
      <w:r>
        <w:separator/>
      </w:r>
    </w:p>
  </w:footnote>
  <w:footnote w:type="continuationSeparator" w:id="0">
    <w:p w:rsidR="00A96435" w:rsidRDefault="00A9643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B2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D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6E00"/>
    <w:rsid w:val="001D04AB"/>
    <w:rsid w:val="001D2521"/>
    <w:rsid w:val="001D74AE"/>
    <w:rsid w:val="001E7CAD"/>
    <w:rsid w:val="001F125D"/>
    <w:rsid w:val="001F15CB"/>
    <w:rsid w:val="001F533E"/>
    <w:rsid w:val="002116E3"/>
    <w:rsid w:val="0021172E"/>
    <w:rsid w:val="00221DE2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2EFF"/>
    <w:rsid w:val="00293DE4"/>
    <w:rsid w:val="002941EC"/>
    <w:rsid w:val="00296096"/>
    <w:rsid w:val="00296303"/>
    <w:rsid w:val="002968AB"/>
    <w:rsid w:val="002970F7"/>
    <w:rsid w:val="002A1DA1"/>
    <w:rsid w:val="002A1F54"/>
    <w:rsid w:val="002A4FF0"/>
    <w:rsid w:val="002B144C"/>
    <w:rsid w:val="002B16F4"/>
    <w:rsid w:val="002B2DA0"/>
    <w:rsid w:val="002B7B4F"/>
    <w:rsid w:val="002C5D36"/>
    <w:rsid w:val="002D2831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AA9"/>
    <w:rsid w:val="003F07BF"/>
    <w:rsid w:val="003F26B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D56"/>
    <w:rsid w:val="00641CEA"/>
    <w:rsid w:val="0065080E"/>
    <w:rsid w:val="00655229"/>
    <w:rsid w:val="00656B0C"/>
    <w:rsid w:val="0066309A"/>
    <w:rsid w:val="0066627D"/>
    <w:rsid w:val="00682C0E"/>
    <w:rsid w:val="006832A2"/>
    <w:rsid w:val="00684A20"/>
    <w:rsid w:val="00690EC4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59B6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176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F9E"/>
    <w:rsid w:val="009E7875"/>
    <w:rsid w:val="009F25BB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435"/>
    <w:rsid w:val="00AB49A1"/>
    <w:rsid w:val="00AB7720"/>
    <w:rsid w:val="00AC1161"/>
    <w:rsid w:val="00AD18DD"/>
    <w:rsid w:val="00AD562B"/>
    <w:rsid w:val="00AE3F47"/>
    <w:rsid w:val="00AE69BF"/>
    <w:rsid w:val="00AF7347"/>
    <w:rsid w:val="00B014DF"/>
    <w:rsid w:val="00B05BA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20F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51D"/>
    <w:rsid w:val="00D864D4"/>
    <w:rsid w:val="00D919AF"/>
    <w:rsid w:val="00D937BD"/>
    <w:rsid w:val="00DA2D7C"/>
    <w:rsid w:val="00DB6F0A"/>
    <w:rsid w:val="00DD7BAA"/>
    <w:rsid w:val="00DE0FFA"/>
    <w:rsid w:val="00DE4122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7265E"/>
    <w:rsid w:val="00E7407A"/>
    <w:rsid w:val="00E81A0A"/>
    <w:rsid w:val="00E964F7"/>
    <w:rsid w:val="00EA6F84"/>
    <w:rsid w:val="00EB7931"/>
    <w:rsid w:val="00ED3A15"/>
    <w:rsid w:val="00ED548C"/>
    <w:rsid w:val="00ED7E8B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FD9E-5262-4D5D-A512-5BA847D1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3626</Characters>
  <Application>Microsoft Office Word</Application>
  <DocSecurity>4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2020-10-27T16:44:00Z</dcterms:created>
  <dcterms:modified xsi:type="dcterms:W3CDTF">2020-10-27T16:44:00Z</dcterms:modified>
</cp:coreProperties>
</file>