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F4862" w:rsidP="008D73C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鑫元基金管理有限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9240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019年</w:t>
      </w:r>
      <w:r w:rsidR="00A77EC7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F073FD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0F4862" w:rsidRDefault="00B16987" w:rsidP="008D73C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C9240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鑫元恒鑫收益增强债券型证券投资基金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鑫元稳利债券型证券投资基金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鑫元鸿利债券型证券投资基金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鑫元合享纯债债券型证券投资基金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鑫元聚鑫收益增强债券型证券投资基金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鑫元合丰纯债债券型证券投资基金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鑫元安鑫宝货币市场基金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鑫元鑫新收益灵活配置混合型证券投资基金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鑫元兴利定期开放债券型发起式证券投资基金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鑫元汇利债券型证券投资基金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鑫元双债增强债券型证券投资基金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鑫元裕利债券型证券投资基金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鑫元得利债券型证券投资基金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鑫元招利债券型证券投资基金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鑫元瑞利定期开放债券型发起式证券投资基金 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鑫元添利三个月定期开放债券型发起式证券投资基金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鑫元鑫趋势灵活配置混合型证券投资基金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鑫元广利定期开放债券型发起式证券投资基金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鑫元欣享灵活配置混合型证券投资基金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鑫元价值精选灵活配置混合型证券投资基金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鑫元常利定期开放债券型发起式证券投资基金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鑫元行业轮动灵活配置混合型发起式证券投资基金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鑫元淳利定期开放债券型发起式证券投资基金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鑫元全利债券型发起式证券投资基金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鑫元核心资产股票型发起式证券投资基金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鑫元荣利三个月定期开放债券型发起式证券投资基金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鑫元臻利债券型证券投资基金 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鑫元承利三个月定期开放债券型发起式证券投资基金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鑫元悦利定期开放债券型发起式证券投资基金</w:t>
      </w:r>
    </w:p>
    <w:p w:rsidR="00C92404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鑫元永利债券型证券投资基金</w:t>
      </w:r>
    </w:p>
    <w:p w:rsidR="00C92404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鑫元恒利三个月定期开放债券型发起式证券投资基金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鑫元安睿三年定期开放债券型证券投资基金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鑫元泽利债券型证券投资基金</w:t>
      </w:r>
    </w:p>
    <w:p w:rsidR="00BB3501" w:rsidRPr="005A1AF7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24CC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624CC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http://www.xyamc.com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44C68">
        <w:rPr>
          <w:rFonts w:ascii="仿宋" w:eastAsia="仿宋" w:hAnsi="仿宋"/>
          <w:color w:val="000000" w:themeColor="text1"/>
          <w:sz w:val="32"/>
          <w:szCs w:val="32"/>
        </w:rPr>
        <w:t>400-606-6188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A08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C0D54">
        <w:rPr>
          <w:rFonts w:ascii="仿宋" w:eastAsia="仿宋" w:hAnsi="仿宋"/>
          <w:color w:val="000000" w:themeColor="text1"/>
          <w:sz w:val="32"/>
          <w:szCs w:val="32"/>
        </w:rPr>
        <w:t>20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C0D5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C0D54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5B8" w:rsidRDefault="000E55B8" w:rsidP="009A149B">
      <w:r>
        <w:separator/>
      </w:r>
    </w:p>
  </w:endnote>
  <w:endnote w:type="continuationSeparator" w:id="1">
    <w:p w:rsidR="000E55B8" w:rsidRDefault="000E55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007A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D73CB" w:rsidRPr="008D73C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007A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D73CB" w:rsidRPr="008D73C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5B8" w:rsidRDefault="000E55B8" w:rsidP="009A149B">
      <w:r>
        <w:separator/>
      </w:r>
    </w:p>
  </w:footnote>
  <w:footnote w:type="continuationSeparator" w:id="1">
    <w:p w:rsidR="000E55B8" w:rsidRDefault="000E55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4CC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5B8"/>
    <w:rsid w:val="000E7D66"/>
    <w:rsid w:val="000F07E6"/>
    <w:rsid w:val="000F407E"/>
    <w:rsid w:val="000F4862"/>
    <w:rsid w:val="000F6458"/>
    <w:rsid w:val="001039BC"/>
    <w:rsid w:val="001279BE"/>
    <w:rsid w:val="0013251E"/>
    <w:rsid w:val="00135F3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07A5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5BF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BE0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8B"/>
    <w:rsid w:val="007F60CB"/>
    <w:rsid w:val="00801AAB"/>
    <w:rsid w:val="0080773A"/>
    <w:rsid w:val="0081788D"/>
    <w:rsid w:val="00825398"/>
    <w:rsid w:val="008263AE"/>
    <w:rsid w:val="00827994"/>
    <w:rsid w:val="008318C0"/>
    <w:rsid w:val="00831A29"/>
    <w:rsid w:val="00832B61"/>
    <w:rsid w:val="00835A88"/>
    <w:rsid w:val="00847A69"/>
    <w:rsid w:val="00856DD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73CB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4C6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EC7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5B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404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801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3FD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0D54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0868-A9F8-44CA-AA5C-806C01AC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902</Characters>
  <Application>Microsoft Office Word</Application>
  <DocSecurity>4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JonMMx 2000</cp:lastModifiedBy>
  <cp:revision>2</cp:revision>
  <cp:lastPrinted>2019-08-07T06:37:00Z</cp:lastPrinted>
  <dcterms:created xsi:type="dcterms:W3CDTF">2020-01-17T16:00:00Z</dcterms:created>
  <dcterms:modified xsi:type="dcterms:W3CDTF">2020-01-17T16:00:00Z</dcterms:modified>
</cp:coreProperties>
</file>